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411"/>
        <w:gridCol w:w="1700"/>
        <w:gridCol w:w="2411"/>
      </w:tblGrid>
      <w:tr w:rsidR="00103267" w:rsidRPr="00161E8D" w14:paraId="0AE6FEBE" w14:textId="77777777" w:rsidTr="00DB63EC">
        <w:trPr>
          <w:trHeight w:val="2552"/>
          <w:jc w:val="center"/>
        </w:trPr>
        <w:tc>
          <w:tcPr>
            <w:tcW w:w="1842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Aldo </w:t>
            </w:r>
            <w:proofErr w:type="spellStart"/>
            <w:r>
              <w:rPr>
                <w:b/>
                <w:sz w:val="20"/>
              </w:rPr>
              <w:t>Piccioni</w:t>
            </w:r>
            <w:proofErr w:type="spellEnd"/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Divya </w:t>
            </w:r>
            <w:proofErr w:type="spellStart"/>
            <w:r>
              <w:rPr>
                <w:b/>
                <w:sz w:val="20"/>
              </w:rPr>
              <w:t>Siby</w:t>
            </w:r>
            <w:proofErr w:type="spellEnd"/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1960 </w:t>
            </w:r>
            <w:proofErr w:type="spellStart"/>
            <w:r w:rsidRPr="00161E8D">
              <w:rPr>
                <w:b/>
                <w:sz w:val="20"/>
              </w:rPr>
              <w:t>Jolicoeur</w:t>
            </w:r>
            <w:proofErr w:type="spellEnd"/>
            <w:r w:rsidRPr="00161E8D">
              <w:rPr>
                <w:b/>
                <w:sz w:val="20"/>
              </w:rPr>
              <w:t xml:space="preserve">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411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Genfu</w:t>
            </w:r>
            <w:proofErr w:type="spellEnd"/>
            <w:r>
              <w:rPr>
                <w:b/>
                <w:sz w:val="20"/>
              </w:rPr>
              <w:t xml:space="preserve">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 w:rsidRPr="00161E8D">
              <w:rPr>
                <w:b/>
                <w:sz w:val="20"/>
              </w:rPr>
              <w:t>Norlita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  <w:proofErr w:type="spellStart"/>
            <w:r w:rsidRPr="00161E8D">
              <w:rPr>
                <w:b/>
                <w:sz w:val="20"/>
              </w:rPr>
              <w:t>Galdones</w:t>
            </w:r>
            <w:proofErr w:type="spellEnd"/>
            <w:r w:rsidRPr="00161E8D">
              <w:rPr>
                <w:b/>
                <w:sz w:val="20"/>
              </w:rPr>
              <w:t xml:space="preserve">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8364" w:type="dxa"/>
            <w:gridSpan w:val="4"/>
          </w:tcPr>
          <w:p w14:paraId="011E3CBE" w14:textId="4C00E33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Blessed Virgin Mary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52AEDA4A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797A4B" w:rsidRPr="00797A4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Rose </w:t>
            </w:r>
            <w:proofErr w:type="spellStart"/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Vemerni</w:t>
            </w:r>
            <w:proofErr w:type="spellEnd"/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6E6C517E" w:rsidR="00B24905" w:rsidRPr="00314EAA" w:rsidRDefault="001043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 7</w:t>
            </w:r>
            <w:r w:rsidRPr="001043F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is the fifth Sunday of Easter</w:t>
            </w:r>
          </w:p>
        </w:tc>
      </w:tr>
      <w:tr w:rsidR="001043F2" w14:paraId="72275BC4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21"/>
        </w:trPr>
        <w:tc>
          <w:tcPr>
            <w:tcW w:w="8364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397CC06E" w:rsidR="001043F2" w:rsidRDefault="001043F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Fifth Sunday of Easter: “I am the Way and The Truth and The Life.”</w:t>
            </w:r>
          </w:p>
          <w:p w14:paraId="3293FB95" w14:textId="0A913758" w:rsidR="001043F2" w:rsidRDefault="001043F2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John 14:6</w:t>
            </w:r>
          </w:p>
        </w:tc>
      </w:tr>
      <w:tr w:rsidR="00B67CBC" w14:paraId="592C65CE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45"/>
        </w:trPr>
        <w:tc>
          <w:tcPr>
            <w:tcW w:w="8364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0E4005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586"/>
        </w:trPr>
        <w:tc>
          <w:tcPr>
            <w:tcW w:w="8364" w:type="dxa"/>
            <w:gridSpan w:val="4"/>
          </w:tcPr>
          <w:p w14:paraId="6FDC0417" w14:textId="24907EAA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0BA2DAC0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THE CHURCH MOVEMENTS AND GROUPS</w:t>
            </w:r>
          </w:p>
          <w:p w14:paraId="6C7DF9C4" w14:textId="6D83AFC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that church movements and groups may rediscover their mission of </w:t>
            </w:r>
            <w:proofErr w:type="spellStart"/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evangelication</w:t>
            </w:r>
            <w:proofErr w:type="spellEnd"/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each day, placing their own charisma at the service of the needs in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67"/>
        </w:trPr>
        <w:tc>
          <w:tcPr>
            <w:tcW w:w="8364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27736C" w14:paraId="1467C468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364" w:type="dxa"/>
            <w:gridSpan w:val="4"/>
          </w:tcPr>
          <w:p w14:paraId="37727862" w14:textId="296E7992" w:rsidR="0027736C" w:rsidRDefault="0027736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3D810891" w14:textId="77777777" w:rsidR="0027736C" w:rsidRDefault="0027736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1A3268A9" w14:textId="77777777" w:rsidR="0027736C" w:rsidRDefault="0027736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1AE5E7E6" w14:textId="77777777" w:rsidR="0027736C" w:rsidRDefault="0027736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00FE277E" w14:textId="77777777" w:rsidR="0027736C" w:rsidRDefault="0027736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3C39E736" w14:textId="4D49E3E0" w:rsidR="0027736C" w:rsidRPr="00A516F7" w:rsidRDefault="0027736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</w:tr>
      <w:tr w:rsidR="00DB63EC" w14:paraId="4D93B1C7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603"/>
        </w:trPr>
        <w:tc>
          <w:tcPr>
            <w:tcW w:w="8364" w:type="dxa"/>
            <w:gridSpan w:val="4"/>
          </w:tcPr>
          <w:p w14:paraId="7FA01055" w14:textId="77777777" w:rsidR="00DB63EC" w:rsidRDefault="00DB63EC" w:rsidP="00DB63E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FAMILY &amp; LIFE WEEK:</w:t>
            </w:r>
          </w:p>
          <w:p w14:paraId="3A9F915A" w14:textId="77777777" w:rsidR="00DB63EC" w:rsidRDefault="00DB63EC" w:rsidP="00DB63E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 7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– 14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2023</w:t>
            </w:r>
          </w:p>
          <w:p w14:paraId="169808EF" w14:textId="77777777" w:rsidR="00DB63EC" w:rsidRDefault="00DB63EC" w:rsidP="00DB63E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MORE INFO: Karolina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Bozelko</w:t>
            </w:r>
            <w:proofErr w:type="spellEnd"/>
          </w:p>
          <w:p w14:paraId="619B6721" w14:textId="77777777" w:rsidR="00DB63EC" w:rsidRDefault="00DB63EC" w:rsidP="00DB63E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(514) 925-4300 #206</w:t>
            </w:r>
          </w:p>
          <w:p w14:paraId="6B3AE5ED" w14:textId="21D04092" w:rsidR="00DB63EC" w:rsidRDefault="00DB63EC" w:rsidP="00DB63E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CentreDMVF@diocesemontreal.org</w:t>
            </w:r>
          </w:p>
        </w:tc>
      </w:tr>
      <w:tr w:rsidR="005853CE" w14:paraId="3F79BD68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01"/>
        </w:trPr>
        <w:tc>
          <w:tcPr>
            <w:tcW w:w="8364" w:type="dxa"/>
            <w:gridSpan w:val="4"/>
          </w:tcPr>
          <w:p w14:paraId="5DB6D4CF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9F5F4F9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0F36AC39" w14:textId="5F27AED3" w:rsidR="005853CE" w:rsidRPr="005853CE" w:rsidRDefault="005853CE" w:rsidP="005853CE">
            <w:pPr>
              <w:shd w:val="clear" w:color="auto" w:fill="FFFFFF"/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</w:p>
        </w:tc>
      </w:tr>
      <w:tr w:rsidR="00257874" w14:paraId="33B26CC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364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F03B3FB" w14:textId="3EB993B4" w:rsidR="00257874" w:rsidRPr="001A1082" w:rsidRDefault="00A05EEB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51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111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111" w:type="dxa"/>
            <w:gridSpan w:val="2"/>
          </w:tcPr>
          <w:p w14:paraId="3C29EB47" w14:textId="5D0E1F9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05EE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4 825.20</w:t>
            </w:r>
          </w:p>
        </w:tc>
      </w:tr>
      <w:tr w:rsidR="00314EAA" w14:paraId="395043C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364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35348688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1CE184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00142058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149C3580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CBA5097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4C21462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198671A7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B92914C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3E4C8EE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C85F90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665A7C5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DB63EC">
        <w:trPr>
          <w:trHeight w:val="3997"/>
        </w:trPr>
        <w:tc>
          <w:tcPr>
            <w:tcW w:w="4342" w:type="dxa"/>
          </w:tcPr>
          <w:p w14:paraId="603E01AC" w14:textId="77777777" w:rsidR="00DB63EC" w:rsidRPr="007D6F2F" w:rsidRDefault="00DB63EC" w:rsidP="00DB63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 7</w:t>
            </w:r>
            <w:r w:rsidRPr="003223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D5D0010" w14:textId="77777777" w:rsidR="00DB63EC" w:rsidRDefault="00DB63EC" w:rsidP="00DB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JEANNETTE BLOTSKY</w:t>
            </w:r>
          </w:p>
          <w:p w14:paraId="33D84978" w14:textId="77777777" w:rsidR="00DB63EC" w:rsidRDefault="00DB63EC" w:rsidP="00DB63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Jim and Vera </w:t>
            </w:r>
            <w:proofErr w:type="spellStart"/>
            <w:r>
              <w:rPr>
                <w:b/>
                <w:sz w:val="24"/>
                <w:szCs w:val="24"/>
              </w:rPr>
              <w:t>Blotsky</w:t>
            </w:r>
            <w:proofErr w:type="spellEnd"/>
          </w:p>
          <w:p w14:paraId="121EA999" w14:textId="77777777" w:rsidR="00DB63EC" w:rsidRDefault="00DB63EC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706F0C8A" w14:textId="3AF80B45" w:rsidR="00DB63EC" w:rsidRDefault="00DB63EC" w:rsidP="00DB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 NOVALES</w:t>
            </w:r>
          </w:p>
          <w:p w14:paraId="6F4108AF" w14:textId="2431D3FF" w:rsidR="00DB63EC" w:rsidRDefault="00DB63EC" w:rsidP="00DB63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Grace Ramos</w:t>
            </w:r>
          </w:p>
          <w:p w14:paraId="5C34CB7B" w14:textId="77777777" w:rsidR="00DB63EC" w:rsidRDefault="00DB63EC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B68BAF6" w14:textId="68A4D27A" w:rsidR="005853CE" w:rsidRDefault="00DB63EC" w:rsidP="0058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</w:t>
            </w:r>
            <w:proofErr w:type="spellStart"/>
            <w:r>
              <w:rPr>
                <w:b/>
                <w:sz w:val="24"/>
                <w:szCs w:val="24"/>
              </w:rPr>
              <w:t>MacGILLIVRAY</w:t>
            </w:r>
            <w:proofErr w:type="spellEnd"/>
          </w:p>
          <w:p w14:paraId="77EDD263" w14:textId="24B4D3FF" w:rsidR="00FE47A9" w:rsidRPr="00FE47A9" w:rsidRDefault="005853CE" w:rsidP="003223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 w:rsidR="00DB63EC">
              <w:rPr>
                <w:b/>
                <w:sz w:val="24"/>
                <w:szCs w:val="24"/>
              </w:rPr>
              <w:t>Laurell</w:t>
            </w:r>
            <w:proofErr w:type="spellEnd"/>
            <w:r w:rsidR="00DB6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B63EC">
              <w:rPr>
                <w:b/>
                <w:sz w:val="24"/>
                <w:szCs w:val="24"/>
              </w:rPr>
              <w:t>MacGILLIVRAY</w:t>
            </w:r>
            <w:proofErr w:type="spellEnd"/>
          </w:p>
        </w:tc>
        <w:tc>
          <w:tcPr>
            <w:tcW w:w="4110" w:type="dxa"/>
          </w:tcPr>
          <w:p w14:paraId="0D12D0E4" w14:textId="6223C35A" w:rsidR="00824F54" w:rsidRPr="007D6F2F" w:rsidRDefault="0032239C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May </w:t>
            </w:r>
            <w:r w:rsidR="00DB63EC">
              <w:rPr>
                <w:b/>
                <w:sz w:val="24"/>
                <w:szCs w:val="24"/>
                <w:u w:val="single"/>
              </w:rPr>
              <w:t>14</w:t>
            </w:r>
            <w:r w:rsidRPr="003223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8D85FEB" w14:textId="49D1320D" w:rsidR="004B7883" w:rsidRDefault="00DB63EC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AND EVA HAINEY</w:t>
            </w:r>
          </w:p>
          <w:p w14:paraId="0FE47E8F" w14:textId="2D60B2A5" w:rsidR="004B7883" w:rsidRDefault="004B7883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DB63EC">
              <w:rPr>
                <w:b/>
                <w:sz w:val="24"/>
                <w:szCs w:val="24"/>
              </w:rPr>
              <w:t xml:space="preserve">Ada </w:t>
            </w:r>
            <w:proofErr w:type="spellStart"/>
            <w:r w:rsidR="00DB63EC"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57FA580C" w14:textId="77777777" w:rsidR="000841F5" w:rsidRDefault="000841F5" w:rsidP="008B3544">
            <w:pPr>
              <w:rPr>
                <w:b/>
                <w:sz w:val="24"/>
                <w:szCs w:val="24"/>
              </w:rPr>
            </w:pPr>
          </w:p>
          <w:p w14:paraId="3A10B880" w14:textId="77777777" w:rsidR="00DB63EC" w:rsidRDefault="00DB63EC" w:rsidP="00DB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RAYMONDE FOURNIER</w:t>
            </w:r>
          </w:p>
          <w:p w14:paraId="2E82CECF" w14:textId="04E887C9" w:rsidR="00DB63EC" w:rsidRDefault="00DB63EC" w:rsidP="00DB63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Anna Mancini</w:t>
            </w:r>
          </w:p>
          <w:p w14:paraId="7E9310A1" w14:textId="50240D96" w:rsidR="00DB63EC" w:rsidRPr="00F67BEA" w:rsidRDefault="00DB63EC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 xml:space="preserve">1960 </w:t>
      </w:r>
      <w:proofErr w:type="spellStart"/>
      <w:r w:rsidRPr="0083528D">
        <w:rPr>
          <w:rFonts w:ascii="AR CENA" w:hAnsi="AR CENA"/>
          <w:sz w:val="28"/>
        </w:rPr>
        <w:t>Jolicoeur</w:t>
      </w:r>
      <w:proofErr w:type="spellEnd"/>
      <w:r w:rsidRPr="0083528D">
        <w:rPr>
          <w:rFonts w:ascii="AR CENA" w:hAnsi="AR CENA"/>
          <w:sz w:val="28"/>
        </w:rPr>
        <w:t xml:space="preserve">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0E4005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0E4005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qhTHahdEW4Hd9IfrMMja3zRlN/b1hanJpxzDmpTiAflXF7JWthf3M4FRpNuh4bts6S6AGpz9B1GsYEQ4NJgCw==" w:salt="rd2EM1QKe8E5HkWIsbZxr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F37"/>
    <w:rsid w:val="00307ACA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3</Pages>
  <Words>445</Words>
  <Characters>2541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429</cp:revision>
  <cp:lastPrinted>2023-05-05T14:15:00Z</cp:lastPrinted>
  <dcterms:created xsi:type="dcterms:W3CDTF">2020-02-13T19:03:00Z</dcterms:created>
  <dcterms:modified xsi:type="dcterms:W3CDTF">2023-05-05T14:15:00Z</dcterms:modified>
</cp:coreProperties>
</file>